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4DD9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БЮЛЛЕТЕНЬ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голосования </w:t>
      </w:r>
    </w:p>
    <w:p w14:paraId="373D80EB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очередно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заочно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14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адоводческого товарищества «</w:t>
      </w:r>
      <w:r>
        <w:rPr>
          <w:rFonts w:ascii="Times New Roman" w:hAnsi="Times New Roman" w:cs="Times New Roman"/>
          <w:sz w:val="24"/>
          <w:szCs w:val="24"/>
          <w:lang w:val="ru-RU"/>
        </w:rPr>
        <w:t>Ветеран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FB6376B">
      <w:pPr>
        <w:rPr>
          <w:rFonts w:ascii="Times New Roman" w:hAnsi="Times New Roman" w:cs="Times New Roman"/>
          <w:sz w:val="8"/>
          <w:szCs w:val="8"/>
        </w:rPr>
      </w:pPr>
    </w:p>
    <w:p w14:paraId="4F05F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 января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 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Брестский район, Знаменский с/с, вблизи д. Заказанка</w:t>
      </w:r>
    </w:p>
    <w:p w14:paraId="04CB153D">
      <w:pPr>
        <w:rPr>
          <w:rFonts w:ascii="Times New Roman" w:hAnsi="Times New Roman" w:cs="Times New Roman"/>
          <w:sz w:val="8"/>
          <w:szCs w:val="8"/>
        </w:rPr>
      </w:pPr>
    </w:p>
    <w:p w14:paraId="5B3CD523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 января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 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адоводческом товариществе «</w:t>
      </w:r>
      <w:r>
        <w:rPr>
          <w:rFonts w:ascii="Times New Roman" w:hAnsi="Times New Roman" w:cs="Times New Roman"/>
          <w:sz w:val="24"/>
          <w:szCs w:val="24"/>
          <w:lang w:val="ru-RU"/>
        </w:rPr>
        <w:t>Ветеран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-3</w:t>
      </w:r>
      <w:r>
        <w:rPr>
          <w:rFonts w:ascii="Times New Roman" w:hAnsi="Times New Roman" w:cs="Times New Roman"/>
          <w:sz w:val="24"/>
          <w:szCs w:val="24"/>
        </w:rPr>
        <w:t>»  (далее по тексту — Товарищество) проводится Общее собрание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заочной форме (опросным путём)</w:t>
      </w:r>
      <w:r>
        <w:rPr>
          <w:rFonts w:ascii="Times New Roman" w:hAnsi="Times New Roman" w:cs="Times New Roman"/>
          <w:sz w:val="24"/>
          <w:szCs w:val="24"/>
        </w:rPr>
        <w:t xml:space="preserve">. В Товариществе зарегистрировано (подтверждено предоставлением документами на право владения земельными участками)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515</w:t>
      </w:r>
      <w:r>
        <w:rPr>
          <w:rFonts w:ascii="Times New Roman" w:hAnsi="Times New Roman" w:cs="Times New Roman"/>
          <w:sz w:val="24"/>
          <w:szCs w:val="24"/>
        </w:rPr>
        <w:t xml:space="preserve"> членов.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Также в Товариществе имеется 738 земельных участков, зарегистрированных за владельцами. </w:t>
      </w:r>
    </w:p>
    <w:p w14:paraId="4DFDBD6D">
      <w:pPr>
        <w:ind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бюллетень утверждён заседанием правления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29.12.2024 года.</w:t>
      </w:r>
    </w:p>
    <w:p w14:paraId="72643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считается состоявшимся и правомочным для принятия решений при участии в нем  не менее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258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членов Товарищества (более 50% от общего количества членов Товарищества).  </w:t>
      </w:r>
    </w:p>
    <w:p w14:paraId="6397BFEE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Заполненный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бюллетень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для голосования можно передать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не позднее 21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2025 года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12F76E84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в помещении для приёма членов Товарищества на территории СТ; </w:t>
      </w:r>
    </w:p>
    <w:p w14:paraId="17179384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положить в почтовый ящик, который расположен на двери помещения для приёма членов Товарищества на территории СТ; </w:t>
      </w:r>
    </w:p>
    <w:p w14:paraId="5F00F3EA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отправить почтовым отправлением бюллетень по адресу: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224002 город Брест улица Гвардейская дом 8 квартира 25 Малюгину С.А. </w:t>
      </w:r>
    </w:p>
    <w:p w14:paraId="57E5B2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принятия решения по вынесенному вопросу на голосование, необходимо поставить любой знак в круге справа от своего решения («ЗА», «ПРОТИВ», «ВОЗДЕРЖАЛСЯ»).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отметки в круге справа от своего решения либо </w:t>
      </w:r>
      <w:r>
        <w:rPr>
          <w:rFonts w:ascii="Times New Roman" w:hAnsi="Times New Roman" w:cs="Times New Roman"/>
          <w:sz w:val="24"/>
          <w:szCs w:val="24"/>
        </w:rPr>
        <w:t xml:space="preserve">двух  отметок на один вопрос, данный </w:t>
      </w:r>
      <w:r>
        <w:rPr>
          <w:rFonts w:ascii="Times New Roman" w:hAnsi="Times New Roman" w:cs="Times New Roman"/>
          <w:sz w:val="24"/>
          <w:szCs w:val="24"/>
          <w:lang w:val="ru-RU"/>
        </w:rPr>
        <w:t>ответ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вопрос будет не действительным и при подсчёте </w:t>
      </w:r>
      <w:r>
        <w:rPr>
          <w:rFonts w:ascii="Times New Roman" w:hAnsi="Times New Roman" w:cs="Times New Roman"/>
          <w:sz w:val="24"/>
          <w:szCs w:val="24"/>
          <w:lang w:val="ru-RU"/>
        </w:rPr>
        <w:t>голосов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учитываться не будет. </w:t>
      </w:r>
    </w:p>
    <w:p w14:paraId="4AB3D511">
      <w:pPr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Вопросе №10 необходимо поставить отметку напротив строки, в которой указан принцип формирования членского взноса, который вы считаете необходимо применять при оплате членского взноса в Товариществе. </w:t>
      </w: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отметки в круге слева от строки с принципом формирования членского взноса  либо </w:t>
      </w:r>
      <w:r>
        <w:rPr>
          <w:rFonts w:ascii="Times New Roman" w:hAnsi="Times New Roman" w:cs="Times New Roman"/>
          <w:sz w:val="24"/>
          <w:szCs w:val="24"/>
        </w:rPr>
        <w:t xml:space="preserve">двух  отметок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каждой строке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ответ на </w:t>
      </w:r>
      <w:r>
        <w:rPr>
          <w:rFonts w:ascii="Times New Roman" w:hAnsi="Times New Roman" w:cs="Times New Roman"/>
          <w:sz w:val="24"/>
          <w:szCs w:val="24"/>
        </w:rPr>
        <w:t xml:space="preserve">вопрос будет не действительным и при подсчёте </w:t>
      </w:r>
      <w:r>
        <w:rPr>
          <w:rFonts w:ascii="Times New Roman" w:hAnsi="Times New Roman" w:cs="Times New Roman"/>
          <w:sz w:val="24"/>
          <w:szCs w:val="24"/>
          <w:lang w:val="ru-RU"/>
        </w:rPr>
        <w:t>голосов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учитываться не будет.</w:t>
      </w:r>
    </w:p>
    <w:p w14:paraId="7B88C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работы счётной комиссии с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.00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22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2024 года.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Бюллетени будут  подсчитаны и зарегистрированы  счётной комиссией на территории Товарищества.</w:t>
      </w:r>
    </w:p>
    <w:p w14:paraId="0F9213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ПРИЗНАЕТСЯ НЕДЕЙСТВИТЕЛЬНЫМ:</w:t>
      </w:r>
    </w:p>
    <w:p w14:paraId="3C2E237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</w:t>
      </w:r>
      <w:r>
        <w:rPr>
          <w:rFonts w:ascii="Times New Roman" w:hAnsi="Times New Roman" w:cs="Times New Roman"/>
          <w:sz w:val="24"/>
          <w:szCs w:val="24"/>
          <w:lang w:val="ru-RU"/>
        </w:rPr>
        <w:t>заполнения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бюллетеня позже 14 февраля 2025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CE39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отсутствия подписи члена Товарищества на каждом листе бюллетеня. </w:t>
      </w:r>
    </w:p>
    <w:p w14:paraId="6D11C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6C8F8288">
      <w:pPr>
        <w:pStyle w:val="12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отчёта председателя правления за 2024 год.</w:t>
      </w:r>
    </w:p>
    <w:p w14:paraId="012018C0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отчёта ревизионной комиссии за 2024 год.</w:t>
      </w:r>
    </w:p>
    <w:p w14:paraId="4C082A26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Избрание председателя правления Товарищества.</w:t>
      </w:r>
    </w:p>
    <w:p w14:paraId="2E386D8C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Предоставление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полномочий члену правления по решению заседания правления на заключение срочного трудового договора с избранным председателем правления Товарищества.</w:t>
      </w:r>
    </w:p>
    <w:p w14:paraId="71A95E64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Избрание членов правления Товарищества.</w:t>
      </w:r>
    </w:p>
    <w:p w14:paraId="1C3804E9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Избрание членов ревизионной комиссии Товарищества.</w:t>
      </w:r>
    </w:p>
    <w:p w14:paraId="4D37B1A3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Избрание членов счётной комиссии Товарищества. </w:t>
      </w:r>
    </w:p>
    <w:p w14:paraId="721FA696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Утверждение Правил внутреннего распорядка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Товарищества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50F10F88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ежегодной сметы доходов и расходов Товарищества на 2025 год. </w:t>
      </w:r>
    </w:p>
    <w:p w14:paraId="737D414D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Установление порядка формирования размера членского взноса и размера оплаты.</w:t>
      </w:r>
    </w:p>
    <w:p w14:paraId="343E0B41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Утверждение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плана  проведения ремонтно-хозяйственных работ в 2025 году.</w:t>
      </w:r>
    </w:p>
    <w:p w14:paraId="56279420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Установление размера целевого взноса в 2025 году.</w:t>
      </w:r>
    </w:p>
    <w:p w14:paraId="6EF24B8C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размера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дополнительного взноса при оплате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1 кВт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*ч</w:t>
      </w:r>
      <w:r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1B4189D5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сроков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оплаты членского и целевого взносов.</w:t>
      </w:r>
    </w:p>
    <w:p w14:paraId="00C77E31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Утверждение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размера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>целевого взноса за разрешение подключения к ЛЭП.</w:t>
      </w:r>
    </w:p>
    <w:p w14:paraId="3ACD81B5">
      <w:pPr>
        <w:pStyle w:val="12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Принятие решения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по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вопросу по приведению в порядок подключения приборов учёта электроэнергии к электросетям Товарищества.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 xml:space="preserve"> частности, </w:t>
      </w:r>
      <w:r>
        <w:rPr>
          <w:rFonts w:ascii="Times New Roman" w:hAnsi="Times New Roman" w:cs="Times New Roman"/>
          <w:sz w:val="24"/>
          <w:szCs w:val="24"/>
          <w:u w:val="none"/>
        </w:rPr>
        <w:t>по замене средств учёта индукционного типа на электронные белорусского производства. Срок замены до 3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u w:val="none"/>
        </w:rPr>
        <w:t>.0</w:t>
      </w:r>
      <w:r>
        <w:rPr>
          <w:rFonts w:hint="default" w:ascii="Times New Roman" w:hAnsi="Times New Roman" w:cs="Times New Roman"/>
          <w:sz w:val="24"/>
          <w:szCs w:val="24"/>
          <w:u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.2025г.   При неисполнении - отключение без </w:t>
      </w:r>
      <w:r>
        <w:rPr>
          <w:rFonts w:ascii="Times New Roman" w:hAnsi="Times New Roman" w:cs="Times New Roman"/>
          <w:sz w:val="24"/>
          <w:szCs w:val="24"/>
          <w:u w:val="none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u w:val="none"/>
        </w:rPr>
        <w:t>редупреждения.</w:t>
      </w:r>
    </w:p>
    <w:p w14:paraId="01EA79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9"/>
        <w:tblW w:w="10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8" w:type="dxa"/>
          <w:bottom w:w="0" w:type="dxa"/>
          <w:right w:w="108" w:type="dxa"/>
        </w:tblCellMar>
      </w:tblPr>
      <w:tblGrid>
        <w:gridCol w:w="616"/>
        <w:gridCol w:w="2330"/>
        <w:gridCol w:w="3590"/>
        <w:gridCol w:w="1280"/>
        <w:gridCol w:w="2862"/>
      </w:tblGrid>
      <w:tr w14:paraId="764E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991D51C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председателя правления за 2024 год.</w:t>
            </w:r>
          </w:p>
        </w:tc>
      </w:tr>
      <w:tr w14:paraId="76F7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36853AA">
            <w:pPr>
              <w:pStyle w:val="12"/>
              <w:widowControl w:val="0"/>
              <w:shd w:val="clear" w:color="auto" w:fill="FFFFFF"/>
              <w:ind w:left="0" w:leftChars="0"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председателя правления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0F37D7F5">
            <w:pPr>
              <w:pStyle w:val="12"/>
              <w:widowControl w:val="0"/>
              <w:shd w:val="clear" w:color="auto" w:fill="FFFFFF"/>
              <w:ind w:left="0" w:leftChars="0" w:firstLine="780" w:firstLineChars="3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 председателя правления за 2024 год.</w:t>
            </w:r>
          </w:p>
        </w:tc>
      </w:tr>
      <w:tr w14:paraId="1CBC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871E9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7" name="Овал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7F8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769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KMIAMtvAgAA0A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DD7F80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36439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78" name="Овал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179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872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UgZV328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UgZV32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A61793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6C5991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79" name="Овал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C0F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974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OBXVqbw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BOBXVq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47C0F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727D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77EB99E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отчёта ревизионной комиссии за 2024 год.</w:t>
            </w:r>
          </w:p>
        </w:tc>
      </w:tr>
      <w:tr w14:paraId="0136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1ACDB1B">
            <w:pPr>
              <w:pStyle w:val="12"/>
              <w:widowControl w:val="0"/>
              <w:shd w:val="clear" w:color="auto" w:fill="FFFFFF"/>
              <w:ind w:left="0" w:leftChars="0" w:firstLine="130" w:firstLineChars="5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отчётом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ревизионной комиссии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295C1EC6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отчёт ревизионной комиссии за 2024 год.</w:t>
            </w:r>
          </w:p>
        </w:tc>
      </w:tr>
      <w:tr w14:paraId="480C0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830C1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80" name="Овал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23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076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PGarLxw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xmqy8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1923A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88551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81" name="Овал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828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179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7ZmMCW8CAADQ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7ZmMCW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93828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FEFFD8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F063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281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Imp0NcAIAANA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iJqdDX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3F063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7EA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EAE1A85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председателя правления Товарищества сроком до 31.05.2030 года.</w:t>
            </w:r>
          </w:p>
        </w:tc>
      </w:tr>
      <w:tr w14:paraId="67F8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700C6B">
            <w:pPr>
              <w:pStyle w:val="12"/>
              <w:widowControl w:val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брать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председателем правления Товарищества </w:t>
            </w:r>
          </w:p>
          <w:p w14:paraId="26D3345D">
            <w:pPr>
              <w:pStyle w:val="12"/>
              <w:widowControl w:val="0"/>
              <w:ind w:left="720" w:left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Малюгина Сергея Александровича до 31.05.2030 года.</w:t>
            </w:r>
          </w:p>
        </w:tc>
      </w:tr>
      <w:tr w14:paraId="0AA7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0D0237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3" name="Овал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25E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462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t5gV1gAAAAgBAAAPAAAAAAAAAAEAIAAAACIAAABkcnMvZG93bnJl&#10;di54bWxQSwECFAAUAAAACACHTuJAEA4TcnECAADQBAAADgAAAAAAAAABACAAAAAl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0625E6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385BC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74" name="Овал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C09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564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xgsRz28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xgsRz2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C3C09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E0243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75" name="Овал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017F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667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aCDF6bw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DaCDF6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D017F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4480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07F8B6E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Предоставление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полномочий члену правления по решению заседания правления на заключение срочного трудового договора с избранным председателем правления Товарищества.</w:t>
            </w:r>
          </w:p>
        </w:tc>
      </w:tr>
      <w:tr w14:paraId="7464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7558C9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2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5926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JqBqVdw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agalX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56002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829BDB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50" name="Овал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AB2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028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7fVqX28CAADQ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5DAB2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15CEF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194F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131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Dx9krq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2194F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2862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1171141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правления Товарищества сроком до 31.05.2030 года.</w:t>
            </w:r>
          </w:p>
        </w:tc>
      </w:tr>
      <w:tr w14:paraId="30B0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A092AF9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Зинович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А.В. (уч. 345)</w:t>
            </w:r>
          </w:p>
        </w:tc>
      </w:tr>
      <w:tr w14:paraId="25A1D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2EB338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61" name="Овал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B179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233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CVyltdvAgAA0A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7B179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0CA0C3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62" name="Овал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7844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336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QHGH03ACAADQ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EBxh9N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7844F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A21C33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3" name="Овал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037C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438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ccqdmcA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XHKnZn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0037C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828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36C9A9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Зиновик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С.В. (уч. 600)</w:t>
            </w:r>
          </w:p>
        </w:tc>
      </w:tr>
      <w:tr w14:paraId="4EF3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3219D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64" name="Овал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215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540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Ip3pdtw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Kd6Xb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5D215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657FC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65" name="Овал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7E2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643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lnSFbnA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JZ0hW5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E7E24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12C8EF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6" name="Овал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ED99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6745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83eUan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2ED99A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73B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050C7C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Иванову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М.В. (уч. 455, 457)</w:t>
            </w:r>
          </w:p>
        </w:tc>
      </w:tr>
      <w:tr w14:paraId="2D21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21B555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67" name="Овал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7DC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6848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vdLTf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297DC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DF36A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68" name="Овал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346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6950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Hnrhy3A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B564ct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81346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02BFE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9" name="Овал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947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052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CecF+cA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AnnBfn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FE947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C5C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390098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5.4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Тихонович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В.М. (уч. 94)</w:t>
            </w:r>
          </w:p>
        </w:tc>
      </w:tr>
      <w:tr w14:paraId="58A9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3D06F5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70" name="Овал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9EA3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7155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HUNAnZvAgAA0A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HUNAnZvAgAA0A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99EA3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EF887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71" name="Овал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0967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7257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aQ4iw24CAADQ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CQLu3YAAAACAEAAA8AAAAAAAAAAQAgAAAAIgAAAGRycy9kb3ducmV2&#10;LnhtbFBLAQIUABQAAAAIAIdO4kBpDiLDbgIAANAEAAAOAAAAAAAAAAEAIAAAACc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90967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12FD8D3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72" name="Овал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611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7360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MDTPHbwIAANA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AMDTPHbwIAANA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24611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CF2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F88D69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4988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AA3F04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5.5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Грабарь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В.А. (уч. 428)</w:t>
            </w:r>
          </w:p>
        </w:tc>
      </w:tr>
      <w:tr w14:paraId="7B24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25CFA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97" name="Овал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E49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384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r4xoVcAIAANA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ABE49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1D23C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98" name="Овал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59BF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486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mu1PAXACAADQ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JrtTwFwAgAA0A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C59BF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47C785F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99" name="Овал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961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588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G7m+0cAIAANA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hu5vtHACAADQ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17961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7B2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2FCF955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5.6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Думка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О.В. (уч. 602)</w:t>
            </w:r>
          </w:p>
        </w:tc>
      </w:tr>
      <w:tr w14:paraId="53D2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0B916B9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9E5D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3504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mt5gV1gAAAAgBAAAPAAAAAAAAAAEAIAAAACIAAABkcnMvZG93bnJldi54&#10;bWxQSwECFAAUAAAACACHTuJAuTrPpW4CAADOBAAADgAAAAAAAAABACAAAAAlAQAAZHJzL2Uyb0Rv&#10;Yy54bWxQSwUGAAAAAAYABgBZAQAABQ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B9E5D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093E7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069A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3606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k9iL1W8CAADO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4069A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FF270C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299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3708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B1eUj6bwIAAM4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C4299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64B9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92F4FB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color w:val="auto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single"/>
                <w:lang w:val="ru-RU"/>
              </w:rPr>
              <w:t xml:space="preserve">5.7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u w:val="none"/>
                <w:lang w:val="ru-RU"/>
              </w:rPr>
              <w:t>членов правления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Свидунович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Т.В. (уч. 367)</w:t>
            </w:r>
          </w:p>
        </w:tc>
      </w:tr>
      <w:tr w14:paraId="2001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916E65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C66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3811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MccAjVvAgAAzg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22C66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536F7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E25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3913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CQLu3YAAAACAEAAA8AAAAAAAAAAQAgAAAAIgAAAGRycy9kb3ducmV2&#10;LnhtbFBLAQIUABQAAAAIAIdO4kAhvcEabgIAAM4EAAAOAAAAAAAAAAEAIAAAACc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ADE25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FF8812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F0A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4016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ALX4VqbwIAAM4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55F0A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4142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A8E5E3C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ревизионной комиссии сроком до 31.05.2030 года.</w:t>
            </w:r>
          </w:p>
        </w:tc>
      </w:tr>
      <w:tr w14:paraId="2867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93D7D4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6.1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Якубчик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В.В. (уч. 520, 522)</w:t>
            </w:r>
          </w:p>
        </w:tc>
      </w:tr>
      <w:tr w14:paraId="3A3B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5638C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00" name="Овал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41F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691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CtlldZv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CtlldZvAgAA0g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C441F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4B694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22A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8793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l55HPm8CAADS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kC7t2AAAAAgBAAAPAAAAAAAAAAEAIAAAACIAAABkcnMvZG93bnJl&#10;di54bWxQSwECFAAUAAAACACHTuJAl55HPm8CAADSBAAADgAAAAAAAAABACAAAAAn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D22A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31AB940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02" name="Овал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450C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8896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SlEHccAIAANI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EpRB3H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8450C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63B9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95AD4A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6.2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Хомич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Л.В. (уч. 355, 357)</w:t>
            </w:r>
          </w:p>
        </w:tc>
      </w:tr>
      <w:tr w14:paraId="64B4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A9918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06" name="Овал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436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8998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GB26Ml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gdujJ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24436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F1E5D4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07" name="Овал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3E1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9100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NyNOiF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EB3E1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EB0D98F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08" name="Овал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A20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9203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Pocb9cA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z6HG/X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18A20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406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E08E7A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6.3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ревизионной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Победенко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Е.А. (уч. 62)</w:t>
            </w:r>
          </w:p>
        </w:tc>
      </w:tr>
      <w:tr w14:paraId="72BD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669A5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09" name="Овал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621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9305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HNaFBV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zWhQV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CC621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8A654C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10" name="Овал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F3D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9408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d0iqFH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HdIqhR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DBF3D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D7C8A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11" name="Овал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8D73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9510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y7N4/H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0F8D73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76D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D675658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Избрание членов счётной комиссии Товарищества сроком до 31.05.2030 года.</w:t>
            </w:r>
          </w:p>
        </w:tc>
      </w:tr>
      <w:tr w14:paraId="0EDE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CBDFF4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7.1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Дорофееву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Е.Л. (уч. 97)</w:t>
            </w:r>
          </w:p>
        </w:tc>
      </w:tr>
      <w:tr w14:paraId="1DF6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C163F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12" name="Овал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4797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9612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OuX4e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A4797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9D06A2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13" name="Овал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5CE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69715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DyQqz2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CB5CE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178A4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14" name="Овал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531B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69817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FqgMBcA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BaoDAX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2531B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2A80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4AE104BD">
            <w:pPr>
              <w:pStyle w:val="12"/>
              <w:widowControl w:val="0"/>
              <w:ind w:left="0" w:leftChars="0" w:firstLine="0" w:firstLineChars="0"/>
              <w:jc w:val="both"/>
              <w:rPr>
                <w:rFonts w:hint="default"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7.2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питула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О.В. (уч. 486)</w:t>
            </w:r>
          </w:p>
        </w:tc>
      </w:tr>
      <w:tr w14:paraId="35EC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61703F2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15" name="Овал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9B99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69920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LlR0el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5UdHp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49B99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BC5A1E3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16" name="Овал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FBC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022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PFvXC3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6IQ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A8W9cL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51FBC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E36C9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17" name="Овал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A2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0124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gKAF43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2FA2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74B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184912">
            <w:pPr>
              <w:pStyle w:val="12"/>
              <w:widowControl w:val="0"/>
              <w:ind w:left="0" w:leftChars="0" w:firstLine="0" w:firstLineChars="0"/>
              <w:jc w:val="both"/>
              <w:rPr>
                <w:rFonts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7.3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питула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Т.М. (уч. 493)</w:t>
            </w:r>
          </w:p>
        </w:tc>
      </w:tr>
      <w:tr w14:paraId="5B56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DB6702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21" name="Овал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215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0227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Buwkhh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F0215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D696FA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22" name="Овал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F1D9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329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68hOg3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OvIToN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FF1D9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C86CF4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23" name="Овал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2C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0432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FcznGt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B12C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7E41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3955F6">
            <w:pPr>
              <w:pStyle w:val="12"/>
              <w:widowControl w:val="0"/>
              <w:ind w:left="0" w:leftChars="0" w:firstLine="0" w:firstLineChars="0"/>
              <w:jc w:val="both"/>
              <w:rPr>
                <w:rFonts w:ascii="MT Extra" w:hAnsi="MT Extra" w:eastAsia="MT Extra" w:cs="Arial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7.4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ыбрать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состав счётной комиссии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узнецову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Е.А. (уч. 729)</w:t>
            </w:r>
          </w:p>
        </w:tc>
      </w:tr>
      <w:tr w14:paraId="2CF5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D20FD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24" name="Овал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E97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0534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g2zOc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43E97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1C9045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25" name="Овал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2F7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636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HCDhdH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Bwg4XR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862F7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1DB9AE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26" name="Овал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3F4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0739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ZKueWcQIAANI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Jkq55Z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A03F4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A8B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7FA730D9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Утверждение Правил внутреннего распорядка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Товарищества.</w:t>
            </w:r>
          </w:p>
        </w:tc>
      </w:tr>
      <w:tr w14:paraId="556A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B9B0572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Правил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внутреннего распорядка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Товарищества можно ознакомиться на доске объявлений, на сайте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veteran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-3.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en-US"/>
              </w:rPr>
              <w:t>by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разделе =Документы=, в чате Товарищества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VIBER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или в помещении для приёма членов Товарищества в приёмные часы.</w:t>
            </w:r>
          </w:p>
          <w:p w14:paraId="041D7558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Правила внутреннего распорядка Товарищества.</w:t>
            </w:r>
          </w:p>
        </w:tc>
      </w:tr>
      <w:tr w14:paraId="3A2F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20A35B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27" name="Овал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98A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0841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t5gV1gAAAAgBAAAPAAAAAAAAAAEAIAAAACIAAABkcnMvZG93bnJl&#10;di54bWxQSwECFAAUAAAACACHTuJAJdE1fnECAADSBAAADgAAAAAAAAABACAAAAAl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5298A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56900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28" name="Овал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00F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0944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Nv3Jon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Db9yaJ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E300F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BCA886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29" name="Овал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0E8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046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igYbSn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230E8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E44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42EBA76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5EE7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8BE2FA4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ежегодной сметы доходов и расходов Товарищества на 2025 год. </w:t>
            </w:r>
          </w:p>
        </w:tc>
      </w:tr>
      <w:tr w14:paraId="3711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33329F6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9.1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членского взноса:</w:t>
            </w:r>
          </w:p>
        </w:tc>
      </w:tr>
      <w:tr w14:paraId="142F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A0E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7AE042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штатных работников Товарищества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ECF430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29 232 рубля</w:t>
            </w:r>
          </w:p>
        </w:tc>
      </w:tr>
      <w:tr w14:paraId="3EEA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CC8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2393D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налогов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ab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 зарплаты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F2BDA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3 367,52 рублей</w:t>
            </w:r>
          </w:p>
        </w:tc>
      </w:tr>
      <w:tr w14:paraId="2AE5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BF26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1822E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один раз в год вознаграждения членам         правления (4 б.в.), членам ревизионной комиссии  (2 б.в.), членам счётной комиссии (2 б.в.).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2672EA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1 596 рублей</w:t>
            </w:r>
          </w:p>
        </w:tc>
      </w:tr>
      <w:tr w14:paraId="7FC7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0F3D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3504EA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банка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по обслуживанию расчётного счета 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BDB0D2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500 рублей</w:t>
            </w:r>
          </w:p>
        </w:tc>
      </w:tr>
      <w:tr w14:paraId="2D90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1124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53182A2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БМПЗ по вывозу ТКО из расчёта 420 м.куб.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B3E41B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6 180 рублей</w:t>
            </w:r>
          </w:p>
        </w:tc>
      </w:tr>
      <w:tr w14:paraId="750C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146E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6.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43690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оператора сотовой связи МТС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55E2B18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820 рублей</w:t>
            </w:r>
          </w:p>
        </w:tc>
      </w:tr>
      <w:tr w14:paraId="4000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857C">
            <w:pPr>
              <w:pStyle w:val="12"/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B104480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Услуги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РУП Белпочта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4587AE6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800 рублей</w:t>
            </w:r>
          </w:p>
        </w:tc>
      </w:tr>
      <w:tr w14:paraId="0E8D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9FC3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8.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23D157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Оплата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электроэнергии в местах общего пользования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1090BBD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7 300 рублей</w:t>
            </w:r>
          </w:p>
        </w:tc>
      </w:tr>
      <w:tr w14:paraId="35B6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560D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9.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BAEA5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услуги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0B96BEF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1 000 рублей</w:t>
            </w:r>
          </w:p>
        </w:tc>
      </w:tr>
      <w:tr w14:paraId="76A6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F412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E54DFB6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Канцтовары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для нужд делопроизводства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2C27662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400 рублей</w:t>
            </w:r>
          </w:p>
        </w:tc>
      </w:tr>
      <w:tr w14:paraId="3B86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1D1A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83592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Обслуживание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МФУ и заправка катриджа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89BEFAE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100 рублей</w:t>
            </w:r>
          </w:p>
        </w:tc>
      </w:tr>
      <w:tr w14:paraId="26D86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662F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05D3EE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E0FA7A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51 355,52 рублей</w:t>
            </w:r>
          </w:p>
        </w:tc>
      </w:tr>
      <w:tr w14:paraId="43C6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8FC27E4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9.2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и материальных средств, которые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входят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в формирование стоимости целевого взноса:</w:t>
            </w:r>
          </w:p>
        </w:tc>
      </w:tr>
      <w:tr w14:paraId="6431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785E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3BFCE1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Строительство, текущий ремонт дорог в Товариществе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CACF89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30 000 рублей</w:t>
            </w:r>
          </w:p>
        </w:tc>
      </w:tr>
      <w:tr w14:paraId="4A9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2CDE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2.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586808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пожарного водоёма и мелиоративного канала вокруг Товарищества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13EC64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9 000 рублей</w:t>
            </w:r>
          </w:p>
        </w:tc>
      </w:tr>
      <w:tr w14:paraId="471B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865A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3.</w:t>
            </w: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87687B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2 контейнеров для сбора ТКО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E9DF74F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1 200 рублей</w:t>
            </w:r>
          </w:p>
        </w:tc>
      </w:tr>
      <w:tr w14:paraId="01B2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1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5D02">
            <w:pPr>
              <w:pStyle w:val="12"/>
              <w:widowControl w:val="0"/>
              <w:spacing w:line="240" w:lineRule="auto"/>
              <w:ind w:left="0" w:leftChars="0" w:firstLine="13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</w:p>
        </w:tc>
        <w:tc>
          <w:tcPr>
            <w:tcW w:w="7200" w:type="dxa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B221C1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MT Extra" w:cs="Times New Roman"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ИТОГО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86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34758E7">
            <w:pPr>
              <w:pStyle w:val="12"/>
              <w:widowControl w:val="0"/>
              <w:spacing w:line="240" w:lineRule="auto"/>
              <w:ind w:left="0" w:leftChars="0" w:firstLine="408" w:firstLineChars="157"/>
              <w:jc w:val="both"/>
              <w:rPr>
                <w:rFonts w:hint="default" w:ascii="Times New Roman" w:hAnsi="Times New Roman" w:eastAsia="MT Extra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>40 200 рублей</w:t>
            </w:r>
          </w:p>
        </w:tc>
      </w:tr>
      <w:tr w14:paraId="6AE9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C3879EF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ежегодную смету доходов и расходов Товарищества на 2025 г. </w:t>
            </w:r>
          </w:p>
        </w:tc>
      </w:tr>
      <w:tr w14:paraId="324F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41E8E9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30" name="Овал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9A4F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1148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I4UpUt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COFKVL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69A4F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108C30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31" name="Овал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056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1251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DLvd6N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1A056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4A59F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32" name="Овал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FBF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353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LflcUF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0FFBF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7B39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CB5282D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порядка формирования размера членского взноса и размера  оплаты.</w:t>
            </w:r>
          </w:p>
        </w:tc>
      </w:tr>
      <w:tr w14:paraId="064F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9D90FD2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223520</wp:posOffset>
                      </wp:positionV>
                      <wp:extent cx="279400" cy="220345"/>
                      <wp:effectExtent l="9525" t="9525" r="15875" b="13970"/>
                      <wp:wrapNone/>
                      <wp:docPr id="157" name="Овал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BDF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.4pt;margin-top:17.6pt;height:17.35pt;width:22pt;z-index:251732992;v-text-anchor:middle;mso-width-relative:page;mso-height-relative:page;" filled="f" stroked="t" coordsize="21600,21600" o:gfxdata="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LQHvvWAAAABwEAAA8AAAAAAAAAAQAgAAAAIgAAAGRycy9kb3ducmV2LnhtbFBLAQIU&#10;ABQAAAAIAIdO4kCPecn+ZwIAAMYEAAAOAAAAAAAAAAEAIAAAACUBAABkcnMvZTJvRG9jLnhtbFBL&#10;BQYAAAAABgAGAFkBAAD+BQ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C8BDF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членский взнос в Товариществе формировать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за каждые 0.0450 га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, имеющиеся во владении. Тогда, размер членского взноса при смете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51 355,52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             738 участков составит  70 рублей. </w:t>
            </w:r>
          </w:p>
        </w:tc>
      </w:tr>
      <w:tr w14:paraId="381E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36E36C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48F8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06229D6B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267970</wp:posOffset>
                      </wp:positionV>
                      <wp:extent cx="279400" cy="220345"/>
                      <wp:effectExtent l="9525" t="9525" r="15875" b="13970"/>
                      <wp:wrapNone/>
                      <wp:docPr id="158" name="Овал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8C1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7.9pt;margin-top:21.1pt;height:17.35pt;width:22pt;z-index:251734016;v-text-anchor:middle;mso-width-relative:page;mso-height-relative:page;" filled="f" stroked="t" coordsize="21600,21600" o:gfxdata="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FGc+NYAAAAHAQAADwAAAAAAAAABACAAAAAiAAAAZHJzL2Rvd25yZXYueG1sUEsBAhQA&#10;FAAAAAgAh07iQG9MuVFmAgAAxgQAAA4AAAAAAAAAAQAgAAAAJQEAAGRycy9lMm9Eb2MueG1sUEsF&#10;BgAAAAAGAAYAWQEAAP0F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79B8C12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членский взнос в Товариществе формировать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с каждого члена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Товарищества. Тогда, размер членского взноса при смете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51 355,52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 515 членов Товарищества составит 100 рублей. </w:t>
            </w:r>
          </w:p>
        </w:tc>
      </w:tr>
      <w:tr w14:paraId="5564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9B92FA8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Утверждение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плана  проведения ремонтно-хозяйственных работ в 2025 году.</w:t>
            </w:r>
          </w:p>
        </w:tc>
      </w:tr>
      <w:tr w14:paraId="7052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E4E2304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Текущий ремонт дорог в Товариществе.</w:t>
            </w:r>
          </w:p>
          <w:p w14:paraId="229AB840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Строительство дорог по улицам: 24-34, 224-228, 266-328, 295-297, 336-343, 705-697,    707-715, 745-754.</w:t>
            </w:r>
          </w:p>
          <w:p w14:paraId="28E23F98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Чистка мелиоративного канала вокруг Товарищества.</w:t>
            </w:r>
          </w:p>
          <w:p w14:paraId="7DABF7F6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Обновление стендов для объявлений в районе земельных участков 1, 36, 202.</w:t>
            </w:r>
          </w:p>
          <w:p w14:paraId="005850C4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Согласование и установка указателей на подъездных путях к Товариществу. </w:t>
            </w:r>
          </w:p>
          <w:p w14:paraId="7E6F9AD2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кабеля для централизации системы уличного освещения.</w:t>
            </w:r>
          </w:p>
          <w:p w14:paraId="0BFD01A9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светильников уличного освещения.</w:t>
            </w:r>
          </w:p>
          <w:p w14:paraId="294F5F50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Монтаж ЛЭП по улицам: 184-202, 704-754, 705-697, 707-715, 745-754.</w:t>
            </w:r>
          </w:p>
          <w:p w14:paraId="4E926E91">
            <w:pPr>
              <w:pStyle w:val="12"/>
              <w:widowControl w:val="0"/>
              <w:numPr>
                <w:ilvl w:val="1"/>
                <w:numId w:val="2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Демонтаж ЛЭП по улицам: 184-202, 64-84, 36-37, 53-55.</w:t>
            </w:r>
          </w:p>
        </w:tc>
      </w:tr>
      <w:tr w14:paraId="33E7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731B64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39" name="Овал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A3D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1456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NYrJIhx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mt5gV1gAAAAgBAAAPAAAAAAAAAAEAIAAAACIAAABkcnMvZG93bnJl&#10;di54bWxQSwECFAAUAAAACACHTuJA1iskiHECAADSBAAADgAAAAAAAAABACAAAAAl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9FA3D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A6C19C1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0" name="Овал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B87E1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1558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2dyLaH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Nnci2h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9B87E1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2D1085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1" name="Овал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6C4F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660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ZSdZgH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66C4F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0B07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17B1591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Установление размера целевого взноса в 2025 году.</w:t>
            </w:r>
          </w:p>
        </w:tc>
      </w:tr>
      <w:tr w14:paraId="18B2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56554290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Решил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размер целевого взноса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при смете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6"/>
                <w:szCs w:val="26"/>
                <w:vertAlign w:val="baseline"/>
                <w:lang w:val="en-US" w:eastAsia="ru-RU" w:bidi="ar-SA"/>
              </w:rPr>
              <w:t xml:space="preserve">40 200 рублей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для 738 участков (за каждые 0.0450 га)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  <w:lang w:val="ru-RU"/>
              </w:rPr>
              <w:t>составит 55 рублей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. </w:t>
            </w:r>
          </w:p>
        </w:tc>
      </w:tr>
      <w:tr w14:paraId="4FA9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877D3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2" name="Овал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32D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17632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gLV9i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7232D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88D16E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3" name="Овал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886C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18656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XNaNin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5Jg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Bc1o2K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28886C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A03C3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4" name="Овал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6DAD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19680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qz4ifX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76DAD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3A01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648FAD1A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дополнительного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при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оплате за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 кВт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*ч.</w:t>
            </w:r>
          </w:p>
        </w:tc>
      </w:tr>
      <w:tr w14:paraId="5CAB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3F94B8AA">
            <w:pPr>
              <w:pStyle w:val="12"/>
              <w:widowControl w:val="0"/>
              <w:shd w:val="clear" w:color="auto" w:fill="FFFFFF"/>
              <w:ind w:left="0" w:leftChars="0" w:firstLine="260" w:firstLineChars="10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азмер дополнительного взноса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для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компенсации потерь при оплате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принять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не больше 10 процентов  от установленного тарифа для садоводческих товариществ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Итоговую стоимость при оплате за электроэнергию для членов Товарищества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1 кВт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>*ч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ru-RU"/>
              </w:rPr>
              <w:t>считать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0,28 рубля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69DC25A5">
            <w:pPr>
              <w:pStyle w:val="12"/>
              <w:widowControl w:val="0"/>
              <w:shd w:val="clear" w:color="auto" w:fill="FFFFFF"/>
              <w:ind w:left="0" w:leftChars="0" w:firstLine="780" w:firstLineChars="30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 xml:space="preserve">Решил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размер дополнительного взноса при оплате за 1 кВт*ч.</w:t>
            </w:r>
          </w:p>
        </w:tc>
      </w:tr>
      <w:tr w14:paraId="279B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66ECF8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5" name="Овал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445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0704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BfF8JVv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reYFdYAAAAIAQAADwAAAAAAAAABACAAAAAiAAAAZHJzL2Rvd25yZXYu&#10;eG1sUEsBAhQAFAAAAAgAh07iQBfF8JVvAgAA0gQAAA4AAAAAAAAAAQAgAAAAJQEAAGRycy9lMm9E&#10;b2MueG1sUEsFBgAAAAAGAAYAWQEAAAY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7A445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4AF44E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6" name="Овал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2E9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21728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ks/2d3E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CSz/Z3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6982E9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C93DD7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47" name="Овал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AD1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22752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s3RC1wAAAAgBAAAPAAAAAAAAAAEAIAAAACIAAABkcnMvZG93bnJl&#10;di54bWxQSwECFAAUAAAACACHTuJALjQkn3ACAADSBAAADgAAAAAAAAABACAAAAAmAQAAZHJzL2Uy&#10;b0RvYy54bWxQSwUGAAAAAAYABgBZAQAACAYAAAAA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510AD1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1399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964B496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сроков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оплаты членского и целевого взносов.</w:t>
            </w:r>
          </w:p>
        </w:tc>
      </w:tr>
      <w:tr w14:paraId="43FE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CC311BF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30 июня 100% от назначенных сумм взносов;</w:t>
            </w:r>
          </w:p>
          <w:p w14:paraId="409F38CE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августа 125% от назначенных сумм взносов;</w:t>
            </w:r>
          </w:p>
          <w:p w14:paraId="189084F0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октября 150% от назначенных сумм взносов;</w:t>
            </w:r>
          </w:p>
          <w:p w14:paraId="36FD246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- до 31 декабря 175% от назначенных сумм взносов.</w:t>
            </w:r>
          </w:p>
          <w:p w14:paraId="266E6B10">
            <w:pPr>
              <w:pStyle w:val="12"/>
              <w:widowControl w:val="0"/>
              <w:shd w:val="clear" w:color="auto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30 июня 2025 года считать окончательным сроком оплаты членского и целевого взносов для расчёта пени по имеющейся задолженности. Соответственно, задолженность по взносам наступает с 1 июля 2025 года.</w:t>
            </w:r>
          </w:p>
        </w:tc>
      </w:tr>
      <w:tr w14:paraId="2BE62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0D525E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48" name="Овал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4137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3776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D0Y2EN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A9GNhD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14137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E38FC44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49" name="Овал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74A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24800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IHjCqt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DF74A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7A05A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50" name="Овал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68E5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25824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SzdELXAAAACAEAAA8AAAAAAAAAAQAgAAAAIgAAAGRycy9kb3ducmV2&#10;LnhtbFBLAQIUABQAAAAIAIdO4kCF8bSqbwIAANIEAAAOAAAAAAAAAAEAIAAAACY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B68E5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30B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9782B14">
            <w:pPr>
              <w:pStyle w:val="12"/>
              <w:widowControl w:val="0"/>
              <w:wordWrap w:val="0"/>
              <w:spacing w:line="240" w:lineRule="auto"/>
              <w:ind w:left="0" w:leftChars="0" w:firstLine="0" w:firstLineChars="0"/>
              <w:jc w:val="right"/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6"/>
                <w:szCs w:val="26"/>
                <w:u w:val="none"/>
                <w:lang w:val="ru-RU"/>
              </w:rPr>
              <w:t>Подпись проголосовавшего члена Товарищества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________________________________</w:t>
            </w:r>
          </w:p>
        </w:tc>
      </w:tr>
      <w:tr w14:paraId="2CF6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4C34096E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размера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целевого взноса за разрешение подключения к ЛЭП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14:paraId="4F28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20C6CFD0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Товариществе за денежные средства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группы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членов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была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смонтирована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ЛЭП. Исходя из общей стоимости закупленных материальных средств и выполненных работ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, использованных для строительства ЛЭП,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ыл рассчитан целе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вой взнос. На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2012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размер целевого взноса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разрешение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подключени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ЛЭП составлял 650$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 Но в 2021 году был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произведён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перерасчёт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Членам Товарищества, которые оплачивали данный целевой взнос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650$, был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произведена выплата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размере 40 рублей. Поэтому на сегодняшний день целевой взнос составля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630$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</w:t>
            </w:r>
          </w:p>
          <w:p w14:paraId="1F235C95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2022 году были начаты работы по увеличению мощности ЛЭП. В 2024 году строительство окончено, новый второй трансформатор и ЛЭП запущена в эксплуатацию. Для строительства второго трансформатора и ЛЭП были использованы денежные средства только тех членов Товарищества, которые уже были подключены к ЛЭП и в своё время оплатили целевой взнос за электрификацию. Денежные средства всех членов Товарищества не использовались. Себестоимость ЛЭП в Товариществе возросла.</w:t>
            </w:r>
          </w:p>
          <w:p w14:paraId="702B8E0A">
            <w:pPr>
              <w:pStyle w:val="12"/>
              <w:widowControl w:val="0"/>
              <w:numPr>
                <w:ilvl w:val="0"/>
                <w:numId w:val="0"/>
              </w:numPr>
              <w:shd w:val="clear" w:color="auto" w:fill="FFFFFF"/>
              <w:ind w:firstLine="260" w:firstLineChars="100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Соответственно, для перерасчёта имеющегося в Товариществе целевого взноса за разрешение подключения к ЛЭП, из расчёта на каждого члена Товарищества, принявшего участие в строительстве ЛЭП, согласно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общей стоимости закупленных материальных средств и выполненных работ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, использованных при строительстве ЛЭП для увеличения мощности, на сегодняшний день целевой взнос 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за разрешение подключения к ЛЭП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составляет 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0$ 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</w:t>
            </w:r>
          </w:p>
          <w:p w14:paraId="69D65E73">
            <w:pPr>
              <w:pStyle w:val="12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размер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целево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го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 взнос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за разрешение подключения к ЛЭП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80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0$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расчёта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белорусских рублях по курсу Национального банка РБ на момент оплаты.</w:t>
            </w:r>
          </w:p>
        </w:tc>
      </w:tr>
      <w:tr w14:paraId="307E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F1E4907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51" name="Овал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D03E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6848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A5CmZC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5D03E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2864F5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52" name="Овал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A50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27872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AJAu7dgAAAAIAQAADwAAAAAAAAABACAAAAAiAAAAZHJzL2Rvd25y&#10;ZXYueG1sUEsBAhQAFAAAAAgAh07iQLwAYKBwAgAA0gQAAA4AAAAAAAAAAQAgAAAAJw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143A50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7A20F4D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53" name="Овал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976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28896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AA+7JIcQ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AD7skh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3529762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  <w:tr w14:paraId="568A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</w:tcPr>
          <w:p w14:paraId="14835161">
            <w:pPr>
              <w:pStyle w:val="12"/>
              <w:widowControl w:val="0"/>
              <w:numPr>
                <w:ilvl w:val="0"/>
                <w:numId w:val="2"/>
              </w:numPr>
              <w:shd w:val="clear" w:color="auto" w:fill="FFFFFF"/>
              <w:ind w:left="720" w:leftChars="0" w:firstLine="0" w:firstLineChars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вопросу по приведению в порядок подключения приборов учёта электроэнергии к электросетям Товарищества.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частности,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 замене средств учёта индукционного типа на электронные белорусского производства. Срок замены до 3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.2025г.   При неисполнении - отключение без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редупреждения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single"/>
                <w:lang w:val="ru-RU"/>
              </w:rPr>
              <w:t>.</w:t>
            </w:r>
          </w:p>
        </w:tc>
      </w:tr>
      <w:tr w14:paraId="6108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5"/>
            <w:tcBorders>
              <w:tl2br w:val="nil"/>
              <w:tr2bl w:val="nil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top"/>
          </w:tcPr>
          <w:p w14:paraId="79824C8D">
            <w:pPr>
              <w:pStyle w:val="12"/>
              <w:widowControl w:val="0"/>
              <w:shd w:val="clear" w:color="auto" w:fill="FFFFFF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Решил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утвердить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замену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средств учёта индукционного типа на электронные белорусского производства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Срок замены до 3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.0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.2025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ода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. При неисполнении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данного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 xml:space="preserve"> решения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 xml:space="preserve">- отключение без 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  <w:u w:val="none"/>
              </w:rPr>
              <w:t>редупреждения</w:t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ru-RU"/>
              </w:rPr>
              <w:t>.</w:t>
            </w:r>
          </w:p>
        </w:tc>
      </w:tr>
      <w:tr w14:paraId="66F3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D323838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22225</wp:posOffset>
                      </wp:positionV>
                      <wp:extent cx="279400" cy="220345"/>
                      <wp:effectExtent l="9525" t="9525" r="15875" b="13970"/>
                      <wp:wrapNone/>
                      <wp:docPr id="154" name="Овал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757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4.4pt;margin-top:1.75pt;height:17.35pt;width:22pt;z-index:251729920;v-text-anchor:middle;mso-width-relative:page;mso-height-relative:page;" filled="f" stroked="t" coordsize="21600,21600" o:gfxdata="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a3mBXWAAAACAEAAA8AAAAAAAAAAQAgAAAAIgAAAGRycy9kb3ducmV2&#10;LnhtbFBLAQIUABQAAAAIAIdO4kD3Ex2/cAIAANIEAAAOAAAAAAAAAAEAIAAAACUBAABkcnMvZTJv&#10;RG9jLnhtbFBLBQYAAAAABgAGAFkBAAAH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E5757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«ЗА»</w:t>
            </w:r>
          </w:p>
        </w:tc>
        <w:tc>
          <w:tcPr>
            <w:tcW w:w="359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AF368CD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16510</wp:posOffset>
                      </wp:positionV>
                      <wp:extent cx="279400" cy="220345"/>
                      <wp:effectExtent l="9525" t="9525" r="15875" b="13970"/>
                      <wp:wrapNone/>
                      <wp:docPr id="155" name="Овал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BDF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22.6pt;margin-top:1.3pt;height:17.35pt;width:22pt;z-index:251730944;v-text-anchor:middle;mso-width-relative:page;mso-height-relative:page;" filled="f" stroked="t" coordsize="21600,21600" o:gfxdata="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CQLu3YAAAACAEAAA8AAAAAAAAAAQAgAAAAIgAAAGRycy9kb3du&#10;cmV2LnhtbFBLAQIUABQAAAAIAIdO4kBL6M9XcQIAANIEAAAOAAAAAAAAAAEAIAAAACcBAABkcnMv&#10;ZTJvRG9jLnhtbFBLBQYAAAAABgAGAFkBAAAKBgAAAAA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051BDF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ПРОТИВ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  <w:tc>
          <w:tcPr>
            <w:tcW w:w="4142" w:type="dxa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17AAEE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9525</wp:posOffset>
                      </wp:positionV>
                      <wp:extent cx="279400" cy="220345"/>
                      <wp:effectExtent l="9525" t="9525" r="15875" b="13970"/>
                      <wp:wrapNone/>
                      <wp:docPr id="156" name="Овал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38655" y="7386955"/>
                                <a:ext cx="279400" cy="220345"/>
                              </a:xfrm>
                              <a:prstGeom prst="ellipse">
                                <a:avLst/>
                              </a:prstGeom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E1B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37.95pt;margin-top:0.75pt;height:17.35pt;width:22pt;z-index:251731968;v-text-anchor:middle;mso-width-relative:page;mso-height-relative:page;" filled="f" stroked="t" coordsize="21600,21600" o:gfxdata="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xLN0QtcAAAAIAQAADwAAAAAAAAABACAAAAAiAAAAZHJzL2Rvd25y&#10;ZXYueG1sUEsBAhQAFAAAAAgAh07iQM7iybVxAgAA0gQAAA4AAAAAAAAAAQAgAAAAJgEAAGRycy9l&#10;Mm9Eb2MueG1sUEsFBgAAAAAGAAYAWQEAAAkGAAAAAA==&#10;">
                      <v:fill on="f" focussize="0,0"/>
                      <v:stroke weight="1.5pt" color="#000000 [3213]" joinstyle="round" dashstyle="dash"/>
                      <v:imagedata o:title=""/>
                      <o:lock v:ext="edit" aspectratio="f"/>
                      <v:textbox>
                        <w:txbxContent>
                          <w:p w14:paraId="423E1B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ru-RU"/>
              </w:rPr>
              <w:t>ВОЗДЕРЖАЛСЯ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»</w:t>
            </w:r>
          </w:p>
        </w:tc>
      </w:tr>
    </w:tbl>
    <w:p w14:paraId="68785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тветы на вопросы заочного Общего собрания мною даны лично и без принуждения.</w:t>
      </w:r>
    </w:p>
    <w:p w14:paraId="5752BCC9">
      <w:pPr>
        <w:pStyle w:val="12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заполнил:</w:t>
      </w:r>
    </w:p>
    <w:tbl>
      <w:tblPr>
        <w:tblStyle w:val="9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8" w:type="dxa"/>
          <w:bottom w:w="0" w:type="dxa"/>
          <w:right w:w="108" w:type="dxa"/>
        </w:tblCellMar>
      </w:tblPr>
      <w:tblGrid>
        <w:gridCol w:w="2946"/>
        <w:gridCol w:w="7732"/>
      </w:tblGrid>
      <w:tr w14:paraId="10D8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24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78" w:leftChars="0" w:hanging="278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Номер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участка (-ов)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96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Фамилия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имя отчество</w:t>
            </w:r>
          </w:p>
        </w:tc>
      </w:tr>
      <w:tr w14:paraId="12A2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8BE95E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901A99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  <w:tr w14:paraId="761E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2A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78" w:leftChars="0" w:hanging="278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Номер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телефона для связи  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D6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Адрес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для получения корреспонденции</w:t>
            </w:r>
          </w:p>
        </w:tc>
      </w:tr>
      <w:tr w14:paraId="0114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D1F106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2FF034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  <w:tr w14:paraId="08D3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CF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78" w:leftChars="0" w:hanging="278" w:hangingChars="139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Дата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заполнения </w:t>
            </w: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607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MT Extra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 w:eastAsia="ru-RU" w:bidi="ar-SA"/>
              </w:rPr>
              <w:t>Подпись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en-US" w:eastAsia="ru-RU" w:bidi="ar-SA"/>
              </w:rPr>
              <w:t xml:space="preserve"> члена Товарищества, заполнившего бюллетень</w:t>
            </w:r>
          </w:p>
        </w:tc>
      </w:tr>
      <w:tr w14:paraId="3DBB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7EF187C">
            <w:pPr>
              <w:pStyle w:val="12"/>
              <w:widowControl w:val="0"/>
              <w:spacing w:line="240" w:lineRule="auto"/>
              <w:ind w:left="720" w:left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  <w:tc>
          <w:tcPr>
            <w:tcW w:w="773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2AEA8C">
            <w:pPr>
              <w:pStyle w:val="12"/>
              <w:widowControl w:val="0"/>
              <w:spacing w:line="240" w:lineRule="auto"/>
              <w:ind w:left="0" w:leftChars="0" w:firstLine="0" w:firstLineChars="0"/>
              <w:jc w:val="both"/>
              <w:rPr>
                <w:rFonts w:ascii="MT Extra" w:hAnsi="MT Extra" w:eastAsia="MT Extra" w:cs="Arial"/>
                <w:b w:val="0"/>
                <w:bCs w:val="0"/>
                <w:sz w:val="26"/>
                <w:szCs w:val="26"/>
                <w:vertAlign w:val="baseline"/>
                <w:lang w:val="ru-RU" w:eastAsia="ru-RU" w:bidi="ar-SA"/>
              </w:rPr>
            </w:pPr>
          </w:p>
        </w:tc>
      </w:tr>
    </w:tbl>
    <w:p w14:paraId="05ACEB3D">
      <w:pPr>
        <w:jc w:val="both"/>
        <w:rPr>
          <w:rFonts w:ascii="Times New Roman" w:hAnsi="Times New Roman" w:cs="Times New Roman"/>
          <w:sz w:val="4"/>
          <w:szCs w:val="4"/>
        </w:rPr>
      </w:pPr>
    </w:p>
    <w:sectPr>
      <w:pgSz w:w="11906" w:h="16838"/>
      <w:pgMar w:top="567" w:right="454" w:bottom="454" w:left="85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T Extra"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B171B"/>
    <w:multiLevelType w:val="singleLevel"/>
    <w:tmpl w:val="B02B171B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D9C9C7A9"/>
    <w:multiLevelType w:val="multilevel"/>
    <w:tmpl w:val="D9C9C7A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19743202"/>
    <w:multiLevelType w:val="multilevel"/>
    <w:tmpl w:val="197432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D6"/>
    <w:rsid w:val="00014B9A"/>
    <w:rsid w:val="00015DF4"/>
    <w:rsid w:val="000A4D8F"/>
    <w:rsid w:val="000E1E04"/>
    <w:rsid w:val="0010465A"/>
    <w:rsid w:val="00122654"/>
    <w:rsid w:val="00131CCB"/>
    <w:rsid w:val="00134ED4"/>
    <w:rsid w:val="00146729"/>
    <w:rsid w:val="00161D1B"/>
    <w:rsid w:val="001A0EE5"/>
    <w:rsid w:val="001A1808"/>
    <w:rsid w:val="001E3CFA"/>
    <w:rsid w:val="002409C7"/>
    <w:rsid w:val="00261F03"/>
    <w:rsid w:val="00282378"/>
    <w:rsid w:val="002E68CF"/>
    <w:rsid w:val="00303446"/>
    <w:rsid w:val="00310B34"/>
    <w:rsid w:val="0036356B"/>
    <w:rsid w:val="00394CE9"/>
    <w:rsid w:val="003B5ED6"/>
    <w:rsid w:val="004C1E96"/>
    <w:rsid w:val="004E595E"/>
    <w:rsid w:val="00553878"/>
    <w:rsid w:val="00562D58"/>
    <w:rsid w:val="005659AF"/>
    <w:rsid w:val="005851EF"/>
    <w:rsid w:val="005A0860"/>
    <w:rsid w:val="005F6318"/>
    <w:rsid w:val="00626DFA"/>
    <w:rsid w:val="00631C1B"/>
    <w:rsid w:val="00692CB1"/>
    <w:rsid w:val="006F3E9F"/>
    <w:rsid w:val="00737885"/>
    <w:rsid w:val="00836C8B"/>
    <w:rsid w:val="00850434"/>
    <w:rsid w:val="008B6FCA"/>
    <w:rsid w:val="008C39E9"/>
    <w:rsid w:val="008D1624"/>
    <w:rsid w:val="008E185A"/>
    <w:rsid w:val="008F2FE3"/>
    <w:rsid w:val="00925502"/>
    <w:rsid w:val="00931221"/>
    <w:rsid w:val="0097720C"/>
    <w:rsid w:val="009E080A"/>
    <w:rsid w:val="00A00EE3"/>
    <w:rsid w:val="00A1046A"/>
    <w:rsid w:val="00A92428"/>
    <w:rsid w:val="00A97B09"/>
    <w:rsid w:val="00AF6CF7"/>
    <w:rsid w:val="00C22794"/>
    <w:rsid w:val="00C37141"/>
    <w:rsid w:val="00C64352"/>
    <w:rsid w:val="00D34C9A"/>
    <w:rsid w:val="00D460F3"/>
    <w:rsid w:val="00D86FAA"/>
    <w:rsid w:val="00DD612B"/>
    <w:rsid w:val="00DF5CFD"/>
    <w:rsid w:val="00E14B94"/>
    <w:rsid w:val="00E8652C"/>
    <w:rsid w:val="00E93864"/>
    <w:rsid w:val="00ED13E4"/>
    <w:rsid w:val="00F307BF"/>
    <w:rsid w:val="00FD3CC2"/>
    <w:rsid w:val="00FD79BF"/>
    <w:rsid w:val="00FF393A"/>
    <w:rsid w:val="01406634"/>
    <w:rsid w:val="04EF3F35"/>
    <w:rsid w:val="15FA0B55"/>
    <w:rsid w:val="17673774"/>
    <w:rsid w:val="17861D11"/>
    <w:rsid w:val="1990405B"/>
    <w:rsid w:val="1993035F"/>
    <w:rsid w:val="1BB42E37"/>
    <w:rsid w:val="1F4D6AE3"/>
    <w:rsid w:val="20B461C1"/>
    <w:rsid w:val="20E175CD"/>
    <w:rsid w:val="2145719B"/>
    <w:rsid w:val="243A151B"/>
    <w:rsid w:val="247A0834"/>
    <w:rsid w:val="2DBD1924"/>
    <w:rsid w:val="344E1F51"/>
    <w:rsid w:val="36AC1DC9"/>
    <w:rsid w:val="38F36AD7"/>
    <w:rsid w:val="39220BC1"/>
    <w:rsid w:val="3A800FBE"/>
    <w:rsid w:val="3D692812"/>
    <w:rsid w:val="400E4BDA"/>
    <w:rsid w:val="41462B64"/>
    <w:rsid w:val="448E6D01"/>
    <w:rsid w:val="47641314"/>
    <w:rsid w:val="4BB34C86"/>
    <w:rsid w:val="4F8929A7"/>
    <w:rsid w:val="52C4386A"/>
    <w:rsid w:val="56714A0D"/>
    <w:rsid w:val="574B26D7"/>
    <w:rsid w:val="58960663"/>
    <w:rsid w:val="5ACB2A89"/>
    <w:rsid w:val="5E004C3D"/>
    <w:rsid w:val="5FE10E7C"/>
    <w:rsid w:val="6172418D"/>
    <w:rsid w:val="6179628A"/>
    <w:rsid w:val="6259653C"/>
    <w:rsid w:val="639B774F"/>
    <w:rsid w:val="657611A0"/>
    <w:rsid w:val="66313A4E"/>
    <w:rsid w:val="6DAD5C35"/>
    <w:rsid w:val="761C50BD"/>
    <w:rsid w:val="7D1A1B3A"/>
    <w:rsid w:val="7F5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mbria" w:hAnsi="Cambria" w:eastAsia="MT Extra" w:cs="Arial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spacing w:before="240" w:after="60"/>
      <w:outlineLvl w:val="0"/>
    </w:pPr>
    <w:rPr>
      <w:rFonts w:ascii="Cambria Math" w:hAnsi="Cambria Math" w:eastAsia="Arial"/>
      <w:b/>
      <w:bCs/>
      <w:kern w:val="32"/>
      <w:sz w:val="32"/>
      <w:szCs w:val="32"/>
    </w:rPr>
  </w:style>
  <w:style w:type="paragraph" w:styleId="3">
    <w:name w:val="heading 4"/>
    <w:basedOn w:val="1"/>
    <w:link w:val="11"/>
    <w:qFormat/>
    <w:uiPriority w:val="9"/>
    <w:pPr>
      <w:spacing w:before="100" w:beforeAutospacing="1" w:after="100" w:afterAutospacing="1"/>
      <w:outlineLvl w:val="3"/>
    </w:pPr>
    <w:rPr>
      <w:rFonts w:ascii="Arial" w:hAnsi="Arial" w:eastAsia="Arial"/>
      <w:b/>
      <w:bCs/>
      <w:sz w:val="24"/>
      <w:szCs w:val="24"/>
      <w:lang w:eastAsia="ru-RU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Arial" w:hAnsi="Arial" w:eastAsia="Arial"/>
      <w:sz w:val="24"/>
      <w:szCs w:val="24"/>
      <w:lang w:eastAsia="ru-RU"/>
    </w:rPr>
  </w:style>
  <w:style w:type="table" w:styleId="9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link w:val="2"/>
    <w:qFormat/>
    <w:uiPriority w:val="9"/>
    <w:rPr>
      <w:rFonts w:ascii="Cambria Math" w:hAnsi="Cambria Math" w:eastAsia="Arial" w:cs="Arial"/>
      <w:b/>
      <w:bCs/>
      <w:kern w:val="32"/>
      <w:sz w:val="32"/>
      <w:szCs w:val="32"/>
      <w:lang w:eastAsia="en-US"/>
    </w:rPr>
  </w:style>
  <w:style w:type="character" w:customStyle="1" w:styleId="11">
    <w:name w:val="Заголовок 4 Знак"/>
    <w:link w:val="3"/>
    <w:qFormat/>
    <w:uiPriority w:val="9"/>
    <w:rPr>
      <w:rFonts w:ascii="Arial" w:hAnsi="Arial" w:eastAsia="Arial" w:cs="Arial"/>
      <w:b/>
      <w:bCs/>
      <w:sz w:val="24"/>
      <w:szCs w:val="24"/>
      <w:lang w:eastAsia="ru-RU"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MT Extra" w:hAnsi="MT Extr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6</Pages>
  <Words>1187</Words>
  <Characters>6771</Characters>
  <Lines>56</Lines>
  <Paragraphs>15</Paragraphs>
  <TotalTime>23</TotalTime>
  <ScaleCrop>false</ScaleCrop>
  <LinksUpToDate>false</LinksUpToDate>
  <CharactersWithSpaces>7943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2024-10-04T19:05:00Z</dcterms:created>
  <dc:creator>ЮРИСТ</dc:creator>
  <cp:lastModifiedBy>сергей малюгин</cp:lastModifiedBy>
  <cp:lastPrinted>2024-12-29T08:58:40Z</cp:lastPrinted>
  <dcterms:modified xsi:type="dcterms:W3CDTF">2024-12-29T09:26:28Z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91DDB1B002FB4EDFAB5BF80DB8F16D54_13</vt:lpwstr>
  </property>
</Properties>
</file>